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76" w:rsidRDefault="009D5276" w:rsidP="009D5276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276" w:rsidRPr="009D5276" w:rsidRDefault="009D5276" w:rsidP="009D5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5276">
        <w:rPr>
          <w:rFonts w:ascii="Times New Roman" w:hAnsi="Times New Roman"/>
          <w:b/>
          <w:sz w:val="28"/>
          <w:szCs w:val="28"/>
        </w:rPr>
        <w:t>АДМИНИСТРАЦИЯ</w:t>
      </w:r>
    </w:p>
    <w:p w:rsidR="009D5276" w:rsidRDefault="009D5276" w:rsidP="009D52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5276">
        <w:rPr>
          <w:rFonts w:ascii="Times New Roman" w:hAnsi="Times New Roman"/>
          <w:b/>
          <w:sz w:val="28"/>
          <w:szCs w:val="28"/>
        </w:rPr>
        <w:t>МУНИЦИПАЛЬНОГО ОБРАЗОВАНИЯ СТАРОКУЛЬШАРИПОВСКИЙ  СЕЛЬСОВЕТ АСЕКЕЕВСКОГО  РАЙОНА  ОРЕНБУРГСКОЙ  ОБЛАСТИ</w:t>
      </w:r>
    </w:p>
    <w:p w:rsidR="009D5276" w:rsidRDefault="009D5276" w:rsidP="009D52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5276" w:rsidRDefault="009D5276" w:rsidP="009D5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9D5276" w:rsidTr="001E458E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D5276" w:rsidRDefault="009D5276" w:rsidP="001E45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5276" w:rsidRPr="00CF4733" w:rsidRDefault="009D5276" w:rsidP="009D52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276" w:rsidRDefault="009D5276" w:rsidP="009D52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B2D36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плана  противодействия коррупции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муниципальном </w:t>
      </w:r>
    </w:p>
    <w:p w:rsidR="009D5276" w:rsidRDefault="009D5276" w:rsidP="009D52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 Старокульшариповский сельсовет  на  2016 -2017  гг.</w:t>
      </w:r>
    </w:p>
    <w:p w:rsidR="009D5276" w:rsidRDefault="009D5276" w:rsidP="009D52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5276" w:rsidRDefault="009D5276" w:rsidP="009D52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38 части 1 статьи 14, пунктом 33 части 1 статьи 15, пунктом 42 части 1 статьи 16 Федерального закона от 6 октября 2003 года № 131- ФЗ «Об общих принципах организации местного самоуправления в Российской Федерации», в целях исполнения пункта 10 Указа  Президента Российской Федерации от  11 апреля 2016 года № 147 постановляю:</w:t>
      </w:r>
    </w:p>
    <w:p w:rsidR="009D5276" w:rsidRDefault="009D5276" w:rsidP="009D52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План мероприятий по противодействию коррупции  в  муниципальном образовании  Старокульшариповский сельсовет на 2016 -2017 гг. согласно приложению.</w:t>
      </w:r>
    </w:p>
    <w:p w:rsidR="009D5276" w:rsidRDefault="009D5276" w:rsidP="009D52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разместить на официальном сайте администрации сельсовета. </w:t>
      </w:r>
    </w:p>
    <w:p w:rsidR="009D5276" w:rsidRDefault="009D5276" w:rsidP="009D5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Контроль за исполнение настоящего постановления оставляю за собой.</w:t>
      </w:r>
    </w:p>
    <w:p w:rsidR="009D5276" w:rsidRPr="00CF4733" w:rsidRDefault="009D5276" w:rsidP="009D52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 после его  подписания и подлежит обнародованию.</w:t>
      </w:r>
    </w:p>
    <w:p w:rsidR="009D5276" w:rsidRPr="00CF4733" w:rsidRDefault="009D5276" w:rsidP="009D52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5276" w:rsidRPr="00CF4733" w:rsidRDefault="009D5276" w:rsidP="009D52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5276" w:rsidRPr="00CF4733" w:rsidRDefault="009D5276" w:rsidP="009D52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5276" w:rsidRPr="00CF4733" w:rsidRDefault="009D5276" w:rsidP="009D5276">
      <w:pPr>
        <w:pStyle w:val="ConsPlusNormal"/>
        <w:widowControl/>
        <w:tabs>
          <w:tab w:val="left" w:pos="-3240"/>
        </w:tabs>
        <w:ind w:right="-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D5276" w:rsidRDefault="009D5276" w:rsidP="009D5276">
      <w:pPr>
        <w:pStyle w:val="ConsPlusNormal"/>
        <w:widowControl/>
        <w:tabs>
          <w:tab w:val="left" w:pos="-3240"/>
        </w:tabs>
        <w:ind w:right="-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Р.Н.Хафизов</w:t>
      </w:r>
    </w:p>
    <w:p w:rsidR="009D5276" w:rsidRDefault="009D5276" w:rsidP="009D5276">
      <w:pPr>
        <w:pStyle w:val="ConsPlusNormal"/>
        <w:widowControl/>
        <w:tabs>
          <w:tab w:val="left" w:pos="-3240"/>
        </w:tabs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9D5276" w:rsidRDefault="009D5276" w:rsidP="009D5276">
      <w:pPr>
        <w:pStyle w:val="ConsPlusNormal"/>
        <w:widowControl/>
        <w:tabs>
          <w:tab w:val="left" w:pos="-3240"/>
        </w:tabs>
        <w:ind w:right="-5" w:firstLine="0"/>
        <w:rPr>
          <w:rFonts w:ascii="Times New Roman" w:hAnsi="Times New Roman" w:cs="Times New Roman"/>
          <w:sz w:val="24"/>
          <w:szCs w:val="24"/>
        </w:rPr>
        <w:sectPr w:rsidR="009D5276">
          <w:pgSz w:w="11906" w:h="16838"/>
          <w:pgMar w:top="851" w:right="851" w:bottom="851" w:left="1701" w:header="709" w:footer="709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Разослано: в дело -2, в прокуратуру района, на сайт администрации.</w:t>
      </w:r>
    </w:p>
    <w:p w:rsidR="009D5276" w:rsidRDefault="009D5276" w:rsidP="009D5276">
      <w:pPr>
        <w:keepNext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9D5276" w:rsidRDefault="009D5276" w:rsidP="009D52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Приложение</w:t>
      </w:r>
    </w:p>
    <w:p w:rsidR="009D5276" w:rsidRDefault="009D5276" w:rsidP="009D52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  постановлению главы сельсовета </w:t>
      </w:r>
    </w:p>
    <w:p w:rsidR="009D5276" w:rsidRDefault="009D5276" w:rsidP="009D52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9D5276" w:rsidRDefault="009D5276" w:rsidP="009D5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9D5276" w:rsidRDefault="009D5276" w:rsidP="009D5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противодействия коррупции</w:t>
      </w:r>
    </w:p>
    <w:p w:rsidR="009D5276" w:rsidRDefault="009D5276" w:rsidP="009D5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муниципального образования Старокульшариповский сельсовет</w:t>
      </w:r>
    </w:p>
    <w:p w:rsidR="009D5276" w:rsidRDefault="009D5276" w:rsidP="009D5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2016 - 2017 годы</w:t>
      </w:r>
    </w:p>
    <w:p w:rsidR="009D5276" w:rsidRDefault="009D5276" w:rsidP="009D5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264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680"/>
        <w:gridCol w:w="8796"/>
        <w:gridCol w:w="3828"/>
        <w:gridCol w:w="2074"/>
      </w:tblGrid>
      <w:tr w:rsidR="009D5276" w:rsidTr="001E458E">
        <w:trPr>
          <w:trHeight w:val="322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spacing w:after="0" w:line="240" w:lineRule="auto"/>
              <w:ind w:left="71" w:right="1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</w:p>
          <w:p w:rsidR="009D5276" w:rsidRDefault="009D5276" w:rsidP="001E458E">
            <w:pPr>
              <w:spacing w:after="0" w:line="240" w:lineRule="auto"/>
              <w:ind w:left="71" w:right="1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п/п</w:t>
            </w:r>
          </w:p>
        </w:tc>
        <w:tc>
          <w:tcPr>
            <w:tcW w:w="8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spacing w:after="0" w:line="240" w:lineRule="auto"/>
              <w:ind w:left="133" w:right="14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spacing w:after="0" w:line="240" w:lineRule="auto"/>
              <w:ind w:left="79" w:right="3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Срок выполнения</w:t>
            </w:r>
          </w:p>
        </w:tc>
      </w:tr>
      <w:tr w:rsidR="009D5276" w:rsidTr="001E458E">
        <w:trPr>
          <w:trHeight w:val="276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76" w:rsidRDefault="009D5276" w:rsidP="001E458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76" w:rsidRDefault="009D5276" w:rsidP="001E458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76" w:rsidRDefault="009D5276" w:rsidP="001E458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76" w:rsidRDefault="009D5276" w:rsidP="001E458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D5276" w:rsidTr="001E458E">
        <w:trPr>
          <w:jc w:val="center"/>
        </w:trPr>
        <w:tc>
          <w:tcPr>
            <w:tcW w:w="1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276" w:rsidRDefault="009D5276" w:rsidP="001E458E">
            <w:pPr>
              <w:spacing w:after="0" w:line="240" w:lineRule="auto"/>
              <w:ind w:left="71" w:right="157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I. Меры по нормативному правовому и методическому обеспечению противодействия коррупции</w:t>
            </w:r>
          </w:p>
          <w:p w:rsidR="009D5276" w:rsidRDefault="009D5276" w:rsidP="001E458E">
            <w:pPr>
              <w:spacing w:after="0" w:line="240" w:lineRule="auto"/>
              <w:ind w:left="71" w:right="1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D5276" w:rsidTr="001E458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276" w:rsidRDefault="009D5276" w:rsidP="001E458E">
            <w:pPr>
              <w:numPr>
                <w:ilvl w:val="0"/>
                <w:numId w:val="1"/>
              </w:numPr>
              <w:spacing w:after="0" w:line="240" w:lineRule="auto"/>
              <w:ind w:left="71" w:right="157"/>
              <w:contextualSpacing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spacing w:after="0" w:line="240" w:lineRule="auto"/>
              <w:ind w:left="42" w:right="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нормативных правовых актов, регулирующих правоотношения в сфере противодействия коррупции, в целях приведения их в соответствие с федеральным законодательством в связи с его изменением. Подготовка и своевременное внесение необходимых изменений в нормативные правовые акты.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276" w:rsidRDefault="009D5276" w:rsidP="001E458E">
            <w:pPr>
              <w:spacing w:after="0" w:line="240" w:lineRule="auto"/>
              <w:ind w:left="133" w:right="14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Совет депутатов,</w:t>
            </w:r>
          </w:p>
          <w:p w:rsidR="009D5276" w:rsidRDefault="009D5276" w:rsidP="001E458E">
            <w:pPr>
              <w:spacing w:after="0" w:line="240" w:lineRule="auto"/>
              <w:ind w:left="133" w:right="14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Специалисты администрации сельсовета</w:t>
            </w:r>
          </w:p>
          <w:p w:rsidR="009D5276" w:rsidRDefault="009D5276" w:rsidP="001E458E">
            <w:pPr>
              <w:spacing w:after="0" w:line="240" w:lineRule="auto"/>
              <w:ind w:left="133" w:right="14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spacing w:after="0" w:line="240" w:lineRule="auto"/>
              <w:ind w:left="79" w:right="3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Постоянно</w:t>
            </w:r>
          </w:p>
        </w:tc>
      </w:tr>
      <w:tr w:rsidR="009D5276" w:rsidTr="001E458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276" w:rsidRDefault="009D5276" w:rsidP="001E458E">
            <w:pPr>
              <w:numPr>
                <w:ilvl w:val="0"/>
                <w:numId w:val="1"/>
              </w:numPr>
              <w:spacing w:after="0" w:line="240" w:lineRule="auto"/>
              <w:ind w:left="71" w:right="157"/>
              <w:contextualSpacing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spacing w:after="0" w:line="240" w:lineRule="auto"/>
              <w:ind w:left="42" w:right="95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Проведение антикоррупционной экспертизы действующих и проектов нормативных правовых актов.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spacing w:after="0" w:line="240" w:lineRule="auto"/>
              <w:ind w:left="133" w:right="14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Совет депутатов,</w:t>
            </w:r>
          </w:p>
          <w:p w:rsidR="009D5276" w:rsidRDefault="009D5276" w:rsidP="001E458E">
            <w:pPr>
              <w:spacing w:after="0" w:line="240" w:lineRule="auto"/>
              <w:ind w:left="133" w:right="14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spacing w:after="0" w:line="240" w:lineRule="auto"/>
              <w:ind w:left="79" w:right="3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Постоянно</w:t>
            </w:r>
          </w:p>
        </w:tc>
      </w:tr>
      <w:tr w:rsidR="009D5276" w:rsidTr="001E458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276" w:rsidRDefault="009D5276" w:rsidP="001E458E">
            <w:pPr>
              <w:numPr>
                <w:ilvl w:val="0"/>
                <w:numId w:val="1"/>
              </w:numPr>
              <w:spacing w:after="0" w:line="240" w:lineRule="auto"/>
              <w:ind w:left="71" w:right="157"/>
              <w:contextualSpacing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shd w:val="clear" w:color="auto" w:fill="FFFFFF"/>
              <w:spacing w:after="0" w:line="240" w:lineRule="auto"/>
              <w:ind w:left="42" w:right="95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Ведение перечня нормативных правовых актов, регулирующих вопросы противодействия коррупции.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spacing w:after="0" w:line="240" w:lineRule="auto"/>
              <w:ind w:left="133" w:right="14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Специалисты  администрации</w:t>
            </w:r>
          </w:p>
          <w:p w:rsidR="009D5276" w:rsidRDefault="009D5276" w:rsidP="001E458E">
            <w:pPr>
              <w:spacing w:after="0" w:line="240" w:lineRule="auto"/>
              <w:ind w:left="133" w:right="14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spacing w:after="0" w:line="240" w:lineRule="auto"/>
              <w:ind w:left="79" w:right="3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Постоянно</w:t>
            </w:r>
          </w:p>
        </w:tc>
      </w:tr>
      <w:tr w:rsidR="009D5276" w:rsidTr="001E458E">
        <w:trPr>
          <w:trHeight w:val="77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276" w:rsidRDefault="009D5276" w:rsidP="001E458E">
            <w:pPr>
              <w:numPr>
                <w:ilvl w:val="0"/>
                <w:numId w:val="1"/>
              </w:numPr>
              <w:spacing w:after="0" w:line="240" w:lineRule="auto"/>
              <w:ind w:left="71" w:right="157"/>
              <w:contextualSpacing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spacing w:after="0" w:line="240" w:lineRule="auto"/>
              <w:ind w:left="42" w:right="95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Разработка проектов нормативных правовых актов муниципального образования Старокульшариповский сельсовет  и методических материалов по вопросам противодействия коррупции.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spacing w:after="0" w:line="240" w:lineRule="auto"/>
              <w:ind w:left="133" w:right="14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Совет депутатов,</w:t>
            </w:r>
          </w:p>
          <w:p w:rsidR="009D5276" w:rsidRDefault="009D5276" w:rsidP="001E458E">
            <w:pPr>
              <w:spacing w:after="0" w:line="240" w:lineRule="auto"/>
              <w:ind w:left="133" w:right="14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Специалисты администрации</w:t>
            </w:r>
          </w:p>
          <w:p w:rsidR="009D5276" w:rsidRDefault="009D5276" w:rsidP="001E458E">
            <w:pPr>
              <w:spacing w:after="0" w:line="240" w:lineRule="auto"/>
              <w:ind w:left="133" w:right="14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spacing w:after="0" w:line="240" w:lineRule="auto"/>
              <w:ind w:left="79" w:right="3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Постоянно</w:t>
            </w:r>
          </w:p>
        </w:tc>
      </w:tr>
      <w:tr w:rsidR="009D5276" w:rsidTr="001E458E">
        <w:trPr>
          <w:trHeight w:val="5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276" w:rsidRDefault="009D5276" w:rsidP="001E458E">
            <w:pPr>
              <w:numPr>
                <w:ilvl w:val="0"/>
                <w:numId w:val="1"/>
              </w:numPr>
              <w:spacing w:after="0" w:line="240" w:lineRule="auto"/>
              <w:ind w:left="71" w:right="157"/>
              <w:contextualSpacing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276" w:rsidRPr="00FB2E5D" w:rsidRDefault="009D5276" w:rsidP="001E45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17BE">
              <w:rPr>
                <w:rFonts w:ascii="Times New Roman" w:hAnsi="Times New Roman"/>
                <w:sz w:val="24"/>
                <w:szCs w:val="24"/>
              </w:rPr>
              <w:t xml:space="preserve">Обеспечение своевременного предоставления принятых муниципальных нормативных правовых актов в регистр муниципальных правовых актов </w:t>
            </w:r>
            <w:r>
              <w:rPr>
                <w:rFonts w:ascii="Times New Roman" w:hAnsi="Times New Roman"/>
                <w:sz w:val="24"/>
                <w:szCs w:val="24"/>
              </w:rPr>
              <w:t>Оренбургской области</w:t>
            </w:r>
            <w:r w:rsidRPr="00B717BE">
              <w:rPr>
                <w:rFonts w:ascii="Times New Roman" w:hAnsi="Times New Roman"/>
                <w:sz w:val="24"/>
                <w:szCs w:val="24"/>
              </w:rPr>
              <w:t xml:space="preserve"> в целях проведения их правовой и </w:t>
            </w:r>
            <w:proofErr w:type="spellStart"/>
            <w:r w:rsidRPr="00B717BE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B717BE">
              <w:rPr>
                <w:rFonts w:ascii="Times New Roman" w:hAnsi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spacing w:after="0" w:line="240" w:lineRule="auto"/>
              <w:ind w:left="133" w:right="14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Специалисты 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spacing w:after="0" w:line="240" w:lineRule="auto"/>
              <w:ind w:left="79" w:right="3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D5276" w:rsidTr="001E458E">
        <w:trPr>
          <w:jc w:val="center"/>
        </w:trPr>
        <w:tc>
          <w:tcPr>
            <w:tcW w:w="1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276" w:rsidRDefault="009D5276" w:rsidP="001E458E">
            <w:pPr>
              <w:spacing w:after="0" w:line="240" w:lineRule="auto"/>
              <w:ind w:left="71" w:right="157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II. Меры, направленные на изучение причин коррупции, факторов, способствующих коррупции,</w:t>
            </w:r>
          </w:p>
          <w:p w:rsidR="009D5276" w:rsidRDefault="009D5276" w:rsidP="001E458E">
            <w:pPr>
              <w:spacing w:after="0" w:line="240" w:lineRule="auto"/>
              <w:ind w:left="71" w:right="1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на профилактику коррупции</w:t>
            </w:r>
          </w:p>
        </w:tc>
      </w:tr>
      <w:tr w:rsidR="009D5276" w:rsidTr="001E458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276" w:rsidRDefault="009D5276" w:rsidP="001E458E">
            <w:pPr>
              <w:numPr>
                <w:ilvl w:val="0"/>
                <w:numId w:val="1"/>
              </w:numPr>
              <w:spacing w:after="0" w:line="240" w:lineRule="auto"/>
              <w:ind w:left="84" w:right="157"/>
              <w:contextualSpacing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276" w:rsidRDefault="009D5276" w:rsidP="001E458E">
            <w:pPr>
              <w:spacing w:after="0" w:line="240" w:lineRule="auto"/>
              <w:ind w:left="42" w:right="95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Анализ заявлений и обращений граждан, поступающих в администрацию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Старокульшариповского сельсовета, а также результатов их рассмотрения на предмет наличия информации о фактах коррупции со стороны муниципальных служащих, а также причинах и условиях, способствовавших проявлению таких фактов.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spacing w:after="0" w:line="240" w:lineRule="auto"/>
              <w:ind w:left="133" w:right="14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Глава сельсовета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spacing w:after="0" w:line="240" w:lineRule="auto"/>
              <w:ind w:left="79" w:right="3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Постоянно</w:t>
            </w:r>
          </w:p>
        </w:tc>
      </w:tr>
      <w:tr w:rsidR="009D5276" w:rsidTr="001E458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276" w:rsidRDefault="009D5276" w:rsidP="001E458E">
            <w:pPr>
              <w:numPr>
                <w:ilvl w:val="0"/>
                <w:numId w:val="1"/>
              </w:numPr>
              <w:spacing w:after="0" w:line="240" w:lineRule="auto"/>
              <w:ind w:left="84" w:right="157"/>
              <w:contextualSpacing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spacing w:after="0" w:line="240" w:lineRule="auto"/>
              <w:ind w:left="42" w:right="95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Мониторинг средств массовой информации в части освещения хода реализации антикоррупционных мер и результатов путем обработки и анализа информации в средствах массовой информации.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276" w:rsidRDefault="009D5276" w:rsidP="001E458E">
            <w:pPr>
              <w:spacing w:after="0" w:line="240" w:lineRule="auto"/>
              <w:ind w:left="133" w:right="14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Глава 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spacing w:after="0" w:line="240" w:lineRule="auto"/>
              <w:ind w:left="79" w:right="3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 раз в полугодие</w:t>
            </w:r>
          </w:p>
        </w:tc>
      </w:tr>
      <w:tr w:rsidR="009D5276" w:rsidTr="001E458E">
        <w:trPr>
          <w:jc w:val="center"/>
        </w:trPr>
        <w:tc>
          <w:tcPr>
            <w:tcW w:w="1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spacing w:after="0" w:line="240" w:lineRule="auto"/>
              <w:ind w:left="71" w:right="157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III. Меры, направленные на повышение эффективности деятельности</w:t>
            </w:r>
          </w:p>
          <w:p w:rsidR="009D5276" w:rsidRDefault="009D5276" w:rsidP="001E458E">
            <w:pPr>
              <w:spacing w:after="0" w:line="240" w:lineRule="auto"/>
              <w:ind w:left="71" w:right="1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Администрации Старокульшариповского сельсовета</w:t>
            </w:r>
          </w:p>
        </w:tc>
      </w:tr>
      <w:tr w:rsidR="009D5276" w:rsidTr="001E458E">
        <w:trPr>
          <w:trHeight w:val="71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tabs>
                <w:tab w:val="center" w:pos="4677"/>
                <w:tab w:val="right" w:pos="9355"/>
              </w:tabs>
              <w:spacing w:after="0" w:line="240" w:lineRule="auto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shd w:val="clear" w:color="auto" w:fill="FFFFFF"/>
              <w:spacing w:after="0" w:line="240" w:lineRule="auto"/>
              <w:ind w:left="42" w:right="95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Корректировка и актуализация ведомственных планов мероприятий по противодействию коррупции в администрации Старокульшариповского сельсовета.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spacing w:after="0" w:line="240" w:lineRule="auto"/>
              <w:ind w:left="133" w:right="14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Совет депутатов,</w:t>
            </w:r>
          </w:p>
          <w:p w:rsidR="009D5276" w:rsidRDefault="009D5276" w:rsidP="001E458E">
            <w:pPr>
              <w:spacing w:after="0" w:line="240" w:lineRule="auto"/>
              <w:ind w:left="133" w:right="14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Специалисты администрации</w:t>
            </w:r>
          </w:p>
          <w:p w:rsidR="009D5276" w:rsidRDefault="009D5276" w:rsidP="001E458E">
            <w:pPr>
              <w:spacing w:after="0" w:line="240" w:lineRule="auto"/>
              <w:ind w:left="133" w:right="14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spacing w:after="0" w:line="240" w:lineRule="auto"/>
              <w:ind w:left="79" w:right="3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Постоянно</w:t>
            </w:r>
          </w:p>
        </w:tc>
      </w:tr>
      <w:tr w:rsidR="009D5276" w:rsidTr="001E458E">
        <w:trPr>
          <w:trHeight w:val="54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276" w:rsidRDefault="009D5276" w:rsidP="001E458E">
            <w:pPr>
              <w:tabs>
                <w:tab w:val="center" w:pos="4677"/>
                <w:tab w:val="right" w:pos="9355"/>
              </w:tabs>
              <w:spacing w:after="0" w:line="240" w:lineRule="auto"/>
              <w:ind w:right="2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9.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276" w:rsidRDefault="009D5276" w:rsidP="001E458E">
            <w:pPr>
              <w:shd w:val="clear" w:color="auto" w:fill="FFFFFF"/>
              <w:spacing w:after="0" w:line="240" w:lineRule="auto"/>
              <w:ind w:left="42" w:right="95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Реализация  ведомственных планов противодействия коррупции.</w:t>
            </w:r>
          </w:p>
          <w:p w:rsidR="009D5276" w:rsidRDefault="009D5276" w:rsidP="001E458E">
            <w:pPr>
              <w:shd w:val="clear" w:color="auto" w:fill="FFFFFF"/>
              <w:spacing w:after="0" w:line="240" w:lineRule="auto"/>
              <w:ind w:left="42" w:right="95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276" w:rsidRDefault="009D5276" w:rsidP="001E458E">
            <w:pPr>
              <w:spacing w:after="0" w:line="240" w:lineRule="auto"/>
              <w:ind w:left="133" w:right="14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Специалисты администрации</w:t>
            </w:r>
          </w:p>
          <w:p w:rsidR="009D5276" w:rsidRDefault="009D5276" w:rsidP="001E458E">
            <w:pPr>
              <w:spacing w:after="0" w:line="240" w:lineRule="auto"/>
              <w:ind w:left="133" w:right="14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276" w:rsidRDefault="009D5276" w:rsidP="001E458E">
            <w:pPr>
              <w:spacing w:after="0" w:line="240" w:lineRule="auto"/>
              <w:ind w:left="79" w:right="3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Постоянно</w:t>
            </w:r>
          </w:p>
        </w:tc>
      </w:tr>
      <w:tr w:rsidR="009D5276" w:rsidTr="001E458E">
        <w:trPr>
          <w:trHeight w:val="6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276" w:rsidRDefault="009D5276" w:rsidP="001E458E">
            <w:pPr>
              <w:tabs>
                <w:tab w:val="center" w:pos="4677"/>
                <w:tab w:val="right" w:pos="9355"/>
              </w:tabs>
              <w:spacing w:after="0" w:line="240" w:lineRule="auto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276" w:rsidRDefault="009D5276" w:rsidP="001E458E">
            <w:pPr>
              <w:shd w:val="clear" w:color="auto" w:fill="FFFFFF"/>
              <w:spacing w:after="0" w:line="240" w:lineRule="auto"/>
              <w:ind w:left="42" w:right="95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717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B717BE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B717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мероприятий по противодействию коррупции, предусмотренных планом</w:t>
            </w:r>
            <w:r>
              <w:rPr>
                <w:rFonts w:ascii="Times New Roman" w:hAnsi="Times New Roman"/>
              </w:rPr>
              <w:t xml:space="preserve">. </w:t>
            </w:r>
            <w:r w:rsidRPr="007B2D2F">
              <w:rPr>
                <w:rFonts w:ascii="Times New Roman" w:hAnsi="Times New Roman"/>
              </w:rPr>
              <w:t>Анализ исполнения мероприятий плана с выработкой необходимых мер по повышению эффективности деятельности в сфере противодействия коррупции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276" w:rsidRDefault="009D5276" w:rsidP="001E458E">
            <w:pPr>
              <w:spacing w:after="0" w:line="240" w:lineRule="auto"/>
              <w:ind w:left="133" w:right="14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Совет депутатов, </w:t>
            </w:r>
          </w:p>
          <w:p w:rsidR="009D5276" w:rsidRDefault="009D5276" w:rsidP="001E458E">
            <w:pPr>
              <w:spacing w:after="0" w:line="240" w:lineRule="auto"/>
              <w:ind w:left="133" w:right="14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глава 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276" w:rsidRDefault="009D5276" w:rsidP="001E458E">
            <w:pPr>
              <w:spacing w:after="0" w:line="240" w:lineRule="auto"/>
              <w:ind w:left="79" w:right="3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Постоянно</w:t>
            </w:r>
          </w:p>
        </w:tc>
      </w:tr>
      <w:tr w:rsidR="009D5276" w:rsidTr="001E458E">
        <w:trPr>
          <w:trHeight w:val="46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276" w:rsidRDefault="009D5276" w:rsidP="001E458E">
            <w:pPr>
              <w:tabs>
                <w:tab w:val="center" w:pos="4677"/>
                <w:tab w:val="right" w:pos="9355"/>
              </w:tabs>
              <w:spacing w:after="0" w:line="240" w:lineRule="auto"/>
              <w:ind w:righ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276" w:rsidRDefault="009D5276" w:rsidP="001E458E">
            <w:pPr>
              <w:shd w:val="clear" w:color="auto" w:fill="FFFFFF"/>
              <w:spacing w:after="0" w:line="240" w:lineRule="auto"/>
              <w:ind w:left="42" w:right="95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717BE">
              <w:rPr>
                <w:rFonts w:ascii="Times New Roman" w:hAnsi="Times New Roman"/>
                <w:sz w:val="24"/>
                <w:szCs w:val="24"/>
              </w:rPr>
              <w:t xml:space="preserve">Включение в ежегодный отчет главы муниципального образования о результатах своей деятельности, деятельности администрации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Pr="00B717BE">
              <w:rPr>
                <w:rFonts w:ascii="Times New Roman" w:hAnsi="Times New Roman"/>
                <w:sz w:val="24"/>
                <w:szCs w:val="24"/>
              </w:rPr>
              <w:t>вопросов, касающихся предупреждения коррупции и борьбы с ней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276" w:rsidRDefault="009D5276" w:rsidP="001E458E">
            <w:pPr>
              <w:spacing w:after="0" w:line="240" w:lineRule="auto"/>
              <w:ind w:left="133" w:right="14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Глава 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276" w:rsidRDefault="009D5276" w:rsidP="001E458E">
            <w:pPr>
              <w:spacing w:after="0" w:line="240" w:lineRule="auto"/>
              <w:ind w:left="79" w:right="3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Ежегожно</w:t>
            </w:r>
          </w:p>
        </w:tc>
      </w:tr>
      <w:tr w:rsidR="009D5276" w:rsidTr="001E458E">
        <w:trPr>
          <w:jc w:val="center"/>
        </w:trPr>
        <w:tc>
          <w:tcPr>
            <w:tcW w:w="1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spacing w:after="0" w:line="240" w:lineRule="auto"/>
              <w:ind w:left="71" w:right="157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IV. Меры, направленные на исключение проявлений коррупции при расходовании бюджетных средств и </w:t>
            </w:r>
          </w:p>
          <w:p w:rsidR="009D5276" w:rsidRDefault="009D5276" w:rsidP="001E458E">
            <w:pPr>
              <w:spacing w:after="0" w:line="240" w:lineRule="auto"/>
              <w:ind w:left="71" w:right="1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использовании муниципального имущества</w:t>
            </w:r>
          </w:p>
        </w:tc>
      </w:tr>
      <w:tr w:rsidR="009D5276" w:rsidTr="001E458E">
        <w:trPr>
          <w:trHeight w:val="49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ind w:right="157"/>
              <w:contextualSpacing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spacing w:after="0" w:line="240" w:lineRule="auto"/>
              <w:ind w:left="42" w:right="95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Подготовка НПА, регулирующих бюджетные правоотношения в администрации Старокульшариповского сельсовета.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spacing w:after="0" w:line="240" w:lineRule="auto"/>
              <w:ind w:left="133" w:right="14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Специалисты администрации</w:t>
            </w:r>
          </w:p>
          <w:p w:rsidR="009D5276" w:rsidRDefault="009D5276" w:rsidP="001E458E">
            <w:pPr>
              <w:spacing w:after="0" w:line="240" w:lineRule="auto"/>
              <w:ind w:left="133" w:right="14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spacing w:after="0" w:line="240" w:lineRule="auto"/>
              <w:ind w:left="79" w:right="31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Постоянно</w:t>
            </w:r>
          </w:p>
        </w:tc>
      </w:tr>
      <w:tr w:rsidR="009D5276" w:rsidTr="001E458E">
        <w:trPr>
          <w:trHeight w:val="79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ind w:right="157"/>
              <w:contextualSpacing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13.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276" w:rsidRPr="00575A13" w:rsidRDefault="009D5276" w:rsidP="001E458E">
            <w:pPr>
              <w:spacing w:after="0" w:line="240" w:lineRule="auto"/>
              <w:ind w:left="42" w:right="95"/>
              <w:jc w:val="both"/>
              <w:rPr>
                <w:rFonts w:ascii="Times New Roman" w:hAnsi="Times New Roman"/>
                <w:lang w:eastAsia="en-US"/>
              </w:rPr>
            </w:pPr>
            <w:r w:rsidRPr="001D7CD6">
              <w:rPr>
                <w:rFonts w:ascii="Times New Roman" w:hAnsi="Times New Roman"/>
                <w:lang w:eastAsia="en-US"/>
              </w:rPr>
              <w:t>Соблюдение требований Федерального закона от 05 апреля 2013 года № 44 ФЗ «О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spacing w:after="0" w:line="240" w:lineRule="auto"/>
              <w:ind w:left="133" w:right="14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Специалисты администрации</w:t>
            </w:r>
          </w:p>
          <w:p w:rsidR="009D5276" w:rsidRDefault="009D5276" w:rsidP="001E458E">
            <w:pPr>
              <w:spacing w:after="0" w:line="240" w:lineRule="auto"/>
              <w:ind w:left="133" w:right="14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spacing w:after="0" w:line="240" w:lineRule="auto"/>
              <w:ind w:left="79" w:right="31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Постоянно</w:t>
            </w:r>
          </w:p>
        </w:tc>
      </w:tr>
      <w:tr w:rsidR="009D5276" w:rsidTr="001E458E">
        <w:trPr>
          <w:trHeight w:val="50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ind w:right="157"/>
              <w:contextualSpacing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14.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276" w:rsidRPr="00575A13" w:rsidRDefault="009D5276" w:rsidP="001E458E">
            <w:pPr>
              <w:spacing w:after="0" w:line="240" w:lineRule="auto"/>
              <w:ind w:right="95"/>
              <w:jc w:val="both"/>
              <w:rPr>
                <w:rFonts w:ascii="Times New Roman" w:hAnsi="Times New Roman"/>
                <w:lang w:eastAsia="en-US"/>
              </w:rPr>
            </w:pPr>
            <w:r w:rsidRPr="00575A13">
              <w:rPr>
                <w:rFonts w:ascii="Times New Roman" w:hAnsi="Times New Roman"/>
                <w:lang w:eastAsia="en-US"/>
              </w:rPr>
              <w:t>Совершенствование системы учета муниципального имущества в соответствии с требованиями стандартов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spacing w:after="0" w:line="240" w:lineRule="auto"/>
              <w:ind w:left="133" w:right="14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spacing w:after="0" w:line="240" w:lineRule="auto"/>
              <w:ind w:left="79" w:right="31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Постоянно</w:t>
            </w:r>
          </w:p>
        </w:tc>
      </w:tr>
      <w:tr w:rsidR="009D5276" w:rsidTr="001E458E">
        <w:trPr>
          <w:jc w:val="center"/>
        </w:trPr>
        <w:tc>
          <w:tcPr>
            <w:tcW w:w="1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spacing w:after="0" w:line="240" w:lineRule="auto"/>
              <w:ind w:left="71" w:right="157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V. Меры, направленные на совершенствование системы муниципальной службы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shd w:val="clear" w:color="auto" w:fill="FFFFFF"/>
              </w:rPr>
              <w:t>и противодействия коррупции в сфере трудовых отношений с муниципальными служащими</w:t>
            </w:r>
          </w:p>
        </w:tc>
      </w:tr>
      <w:tr w:rsidR="009D5276" w:rsidTr="001E458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276" w:rsidRDefault="009D5276" w:rsidP="001E458E">
            <w:pPr>
              <w:numPr>
                <w:ilvl w:val="0"/>
                <w:numId w:val="1"/>
              </w:numPr>
              <w:spacing w:after="0" w:line="240" w:lineRule="auto"/>
              <w:ind w:left="84" w:right="157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9D5276" w:rsidRDefault="009D5276" w:rsidP="001E4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76" w:rsidRDefault="009D5276" w:rsidP="001E458E">
            <w:pPr>
              <w:spacing w:after="0" w:line="240" w:lineRule="auto"/>
              <w:ind w:left="42" w:right="95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Обеспечение эффективной системы контроля за соблюдением ограничений и запретов на муниципальной службе: осуществление комплекса организационных, разъяснительных и иных мер по соблюдению лицами, замещающими муниципальные должности, и муниципальными служащими ограничений, запретов и исполнения обязанностей, установленных в целях противодействия коррупции.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276" w:rsidRDefault="009D5276" w:rsidP="001E458E">
            <w:pPr>
              <w:spacing w:after="0" w:line="240" w:lineRule="auto"/>
              <w:ind w:left="133" w:right="14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9D5276" w:rsidRDefault="009D5276" w:rsidP="001E458E">
            <w:pPr>
              <w:spacing w:after="0" w:line="240" w:lineRule="auto"/>
              <w:ind w:left="133" w:right="14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Совет депутатов,</w:t>
            </w:r>
          </w:p>
          <w:p w:rsidR="009D5276" w:rsidRDefault="009D5276" w:rsidP="001E458E">
            <w:pPr>
              <w:spacing w:after="0" w:line="240" w:lineRule="auto"/>
              <w:ind w:left="133" w:right="14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Специалисты администрации сельсовета</w:t>
            </w:r>
          </w:p>
          <w:p w:rsidR="009D5276" w:rsidRDefault="009D5276" w:rsidP="001E458E">
            <w:pPr>
              <w:spacing w:after="0" w:line="240" w:lineRule="auto"/>
              <w:ind w:left="133" w:right="149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9D5276" w:rsidRDefault="009D5276" w:rsidP="001E458E">
            <w:pPr>
              <w:spacing w:after="0" w:line="240" w:lineRule="auto"/>
              <w:ind w:left="133" w:right="14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spacing w:after="0" w:line="240" w:lineRule="auto"/>
              <w:ind w:left="79" w:right="3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Постоянно</w:t>
            </w:r>
          </w:p>
        </w:tc>
      </w:tr>
      <w:tr w:rsidR="009D5276" w:rsidTr="001E458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numPr>
                <w:ilvl w:val="0"/>
                <w:numId w:val="1"/>
              </w:numPr>
              <w:spacing w:after="0" w:line="240" w:lineRule="auto"/>
              <w:ind w:left="84" w:right="157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16.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spacing w:after="0" w:line="240" w:lineRule="auto"/>
              <w:ind w:left="42" w:right="95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Проверка достоверности документов об образовании и сведений, представляемых гражданами, претендующими на замещение должностей муниципальной службы, </w:t>
            </w:r>
            <w:r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>и муниципальными служащими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 путем направления запросов.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spacing w:after="0" w:line="240" w:lineRule="auto"/>
              <w:ind w:left="133" w:right="14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Спецталист по кадровой работе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spacing w:after="0" w:line="240" w:lineRule="auto"/>
              <w:ind w:left="559" w:right="31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Постоянно</w:t>
            </w:r>
          </w:p>
        </w:tc>
      </w:tr>
      <w:tr w:rsidR="009D5276" w:rsidTr="001E458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ind w:right="157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17.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tabs>
                <w:tab w:val="left" w:pos="6988"/>
              </w:tabs>
              <w:spacing w:after="0" w:line="240" w:lineRule="auto"/>
              <w:ind w:left="42" w:right="95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>Организация и проведение выборочных проверок соблюдения муниципальными служащими обязанностей, ограничений, запретов и требований к служебному поведению.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276" w:rsidRDefault="009D5276" w:rsidP="001E458E">
            <w:pPr>
              <w:spacing w:after="0" w:line="240" w:lineRule="auto"/>
              <w:ind w:left="133" w:right="14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Совет депутатов,</w:t>
            </w:r>
          </w:p>
          <w:p w:rsidR="009D5276" w:rsidRDefault="009D5276" w:rsidP="001E458E">
            <w:pPr>
              <w:spacing w:after="0" w:line="240" w:lineRule="auto"/>
              <w:ind w:left="133" w:right="14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Специалист по кадровой работе</w:t>
            </w:r>
          </w:p>
          <w:p w:rsidR="009D5276" w:rsidRDefault="009D5276" w:rsidP="001E458E">
            <w:pPr>
              <w:spacing w:after="0" w:line="240" w:lineRule="auto"/>
              <w:ind w:left="133" w:right="14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276" w:rsidRDefault="009D5276" w:rsidP="001E458E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Постоянно</w:t>
            </w:r>
          </w:p>
        </w:tc>
      </w:tr>
      <w:tr w:rsidR="009D5276" w:rsidTr="001E458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276" w:rsidRDefault="009D5276" w:rsidP="001E458E">
            <w:pPr>
              <w:ind w:right="157"/>
              <w:contextualSpacing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276" w:rsidRDefault="009D5276" w:rsidP="001E458E">
            <w:pPr>
              <w:pStyle w:val="a3"/>
              <w:snapToGrid w:val="0"/>
              <w:spacing w:line="276" w:lineRule="auto"/>
              <w:ind w:left="122" w:right="11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аттестации муниципальных служащих в целях определения уровня профессиональной подготовки и соответствия работников занимаемым должностям.</w:t>
            </w:r>
          </w:p>
          <w:p w:rsidR="009D5276" w:rsidRPr="00525F1F" w:rsidRDefault="009D5276" w:rsidP="001E458E">
            <w:pPr>
              <w:pStyle w:val="a3"/>
              <w:snapToGrid w:val="0"/>
              <w:spacing w:line="276" w:lineRule="auto"/>
              <w:ind w:left="122" w:right="11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участия независимых экспертов при проведении аттестации и квалификационных экзаменов;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276" w:rsidRDefault="009D5276" w:rsidP="001E458E">
            <w:pPr>
              <w:spacing w:after="0" w:line="240" w:lineRule="auto"/>
              <w:ind w:left="133" w:right="14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Аттестационная комиссия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276" w:rsidRDefault="009D5276" w:rsidP="001E458E">
            <w:pPr>
              <w:spacing w:after="0" w:line="240" w:lineRule="auto"/>
              <w:ind w:left="79" w:right="31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2016 год</w:t>
            </w:r>
          </w:p>
        </w:tc>
      </w:tr>
      <w:tr w:rsidR="009D5276" w:rsidTr="001E458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276" w:rsidRDefault="009D5276" w:rsidP="001E458E">
            <w:pPr>
              <w:ind w:right="157"/>
              <w:contextualSpacing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276" w:rsidRDefault="009D5276" w:rsidP="001E458E">
            <w:pPr>
              <w:pStyle w:val="a3"/>
              <w:snapToGrid w:val="0"/>
              <w:spacing w:line="276" w:lineRule="auto"/>
              <w:ind w:left="122" w:right="11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Принятие мер по предотвращению конфликта интересов при прохождении муниципальной службы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276" w:rsidRDefault="009D5276" w:rsidP="001E458E">
            <w:pPr>
              <w:spacing w:after="0" w:line="240" w:lineRule="auto"/>
              <w:ind w:left="133" w:right="14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Глава 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276" w:rsidRDefault="009D5276" w:rsidP="001E458E">
            <w:pPr>
              <w:spacing w:after="0" w:line="240" w:lineRule="auto"/>
              <w:ind w:left="79" w:right="31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постоянно</w:t>
            </w:r>
          </w:p>
        </w:tc>
      </w:tr>
      <w:tr w:rsidR="009D5276" w:rsidTr="001E458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276" w:rsidRDefault="009D5276" w:rsidP="001E458E">
            <w:pPr>
              <w:ind w:right="157"/>
              <w:contextualSpacing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276" w:rsidRDefault="009D5276" w:rsidP="001E458E">
            <w:pPr>
              <w:pStyle w:val="a3"/>
              <w:snapToGrid w:val="0"/>
              <w:spacing w:line="276" w:lineRule="auto"/>
              <w:ind w:left="122" w:right="113"/>
              <w:jc w:val="both"/>
              <w:rPr>
                <w:lang w:eastAsia="en-US"/>
              </w:rPr>
            </w:pPr>
            <w:r w:rsidRPr="00056C44">
              <w:t>Ознакомление муниципальных служащих с положениями законодательства Российской Федерации о против</w:t>
            </w:r>
            <w:r>
              <w:t>одействии коррупции</w:t>
            </w:r>
            <w:r w:rsidRPr="00056C44">
              <w:t>, проведение профилактических бесед с муниципальными служащими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276" w:rsidRDefault="009D5276" w:rsidP="001E458E">
            <w:pPr>
              <w:spacing w:after="0" w:line="240" w:lineRule="auto"/>
              <w:ind w:left="133" w:right="14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Глава 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276" w:rsidRDefault="009D5276" w:rsidP="001E458E">
            <w:pPr>
              <w:spacing w:after="0" w:line="240" w:lineRule="auto"/>
              <w:ind w:left="79" w:right="31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 раз в квартал</w:t>
            </w:r>
          </w:p>
        </w:tc>
      </w:tr>
      <w:tr w:rsidR="009D5276" w:rsidTr="001E458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276" w:rsidRDefault="009D5276" w:rsidP="001E458E">
            <w:pPr>
              <w:ind w:right="157"/>
              <w:contextualSpacing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276" w:rsidRPr="00056C44" w:rsidRDefault="009D5276" w:rsidP="001E458E">
            <w:pPr>
              <w:pStyle w:val="a3"/>
              <w:snapToGrid w:val="0"/>
              <w:spacing w:line="276" w:lineRule="auto"/>
              <w:ind w:left="122" w:right="113"/>
              <w:jc w:val="both"/>
            </w:pPr>
            <w:r w:rsidRPr="00BD300F">
              <w:t xml:space="preserve">Осуществление </w:t>
            </w:r>
            <w:proofErr w:type="gramStart"/>
            <w:r w:rsidRPr="00BD300F">
              <w:t>контроля за</w:t>
            </w:r>
            <w:proofErr w:type="gramEnd"/>
            <w:r w:rsidRPr="00BD300F">
              <w:t xml:space="preserve"> исполнением муниципальными служащими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276" w:rsidRDefault="009D5276" w:rsidP="001E458E">
            <w:pPr>
              <w:spacing w:after="0" w:line="240" w:lineRule="auto"/>
              <w:ind w:left="133" w:right="14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Глава 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276" w:rsidRDefault="009D5276" w:rsidP="001E458E">
            <w:pPr>
              <w:spacing w:after="0" w:line="240" w:lineRule="auto"/>
              <w:ind w:left="79" w:right="31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D300F">
              <w:rPr>
                <w:rFonts w:ascii="Times New Roman" w:hAnsi="Times New Roman"/>
                <w:sz w:val="24"/>
                <w:szCs w:val="24"/>
              </w:rPr>
              <w:t>по мере поступления уведомлений о выполнении иной оплачиваемой работы</w:t>
            </w:r>
          </w:p>
        </w:tc>
      </w:tr>
      <w:tr w:rsidR="009D5276" w:rsidTr="001E458E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276" w:rsidRDefault="009D5276" w:rsidP="001E458E">
            <w:pPr>
              <w:ind w:right="157"/>
              <w:contextualSpacing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276" w:rsidRPr="00BD300F" w:rsidRDefault="009D5276" w:rsidP="001E458E">
            <w:pPr>
              <w:pStyle w:val="a3"/>
              <w:snapToGrid w:val="0"/>
              <w:spacing w:line="276" w:lineRule="auto"/>
              <w:ind w:left="122" w:right="113"/>
              <w:jc w:val="both"/>
            </w:pPr>
            <w:r w:rsidRPr="00357E36">
              <w:t>Организация и обеспечение работы по рассмотрению уведомлений о фактах обращения в целях склонения муниципальных служащих к совершению коррупционных правонарушении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276" w:rsidRDefault="009D5276" w:rsidP="001E458E">
            <w:pPr>
              <w:spacing w:after="0" w:line="240" w:lineRule="auto"/>
              <w:ind w:left="133" w:right="14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Глава сельсовета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276" w:rsidRDefault="009D5276" w:rsidP="001E458E">
            <w:pPr>
              <w:spacing w:after="0" w:line="240" w:lineRule="auto"/>
              <w:ind w:left="79" w:right="31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D300F">
              <w:rPr>
                <w:rFonts w:ascii="Times New Roman" w:hAnsi="Times New Roman"/>
                <w:sz w:val="24"/>
                <w:szCs w:val="24"/>
              </w:rPr>
              <w:t>по мере поступления уведомле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</w:p>
        </w:tc>
      </w:tr>
    </w:tbl>
    <w:p w:rsidR="009D5276" w:rsidRPr="001D7CD6" w:rsidRDefault="009D5276" w:rsidP="009D5276">
      <w:pPr>
        <w:tabs>
          <w:tab w:val="left" w:pos="4245"/>
        </w:tabs>
      </w:pPr>
    </w:p>
    <w:p w:rsidR="009D5276" w:rsidRDefault="009D5276" w:rsidP="009D5276">
      <w:pPr>
        <w:tabs>
          <w:tab w:val="left" w:pos="4245"/>
        </w:tabs>
      </w:pPr>
    </w:p>
    <w:p w:rsidR="009D5276" w:rsidRDefault="009D5276" w:rsidP="009D5276">
      <w:pPr>
        <w:tabs>
          <w:tab w:val="left" w:pos="4245"/>
        </w:tabs>
      </w:pPr>
    </w:p>
    <w:p w:rsidR="009D5276" w:rsidRDefault="009D5276" w:rsidP="009D5276">
      <w:pPr>
        <w:tabs>
          <w:tab w:val="left" w:pos="4245"/>
        </w:tabs>
      </w:pPr>
    </w:p>
    <w:p w:rsidR="009D5276" w:rsidRDefault="009D5276" w:rsidP="009D5276">
      <w:pPr>
        <w:tabs>
          <w:tab w:val="left" w:pos="4245"/>
        </w:tabs>
      </w:pPr>
    </w:p>
    <w:p w:rsidR="009D5276" w:rsidRDefault="009D5276" w:rsidP="009D5276">
      <w:pPr>
        <w:tabs>
          <w:tab w:val="left" w:pos="4245"/>
        </w:tabs>
      </w:pPr>
    </w:p>
    <w:p w:rsidR="009D5276" w:rsidRDefault="009D5276" w:rsidP="009D5276">
      <w:pPr>
        <w:tabs>
          <w:tab w:val="left" w:pos="4245"/>
        </w:tabs>
      </w:pPr>
    </w:p>
    <w:p w:rsidR="009D5276" w:rsidRDefault="009D5276" w:rsidP="009D5276">
      <w:pPr>
        <w:tabs>
          <w:tab w:val="left" w:pos="4245"/>
        </w:tabs>
      </w:pPr>
    </w:p>
    <w:p w:rsidR="009D5276" w:rsidRDefault="009D5276" w:rsidP="009D5276">
      <w:pPr>
        <w:tabs>
          <w:tab w:val="left" w:pos="4245"/>
        </w:tabs>
      </w:pPr>
    </w:p>
    <w:p w:rsidR="009D5276" w:rsidRDefault="009D5276" w:rsidP="009D5276">
      <w:pPr>
        <w:tabs>
          <w:tab w:val="left" w:pos="4245"/>
        </w:tabs>
      </w:pPr>
    </w:p>
    <w:p w:rsidR="009D5276" w:rsidRDefault="009D5276" w:rsidP="009D5276">
      <w:pPr>
        <w:tabs>
          <w:tab w:val="left" w:pos="4245"/>
        </w:tabs>
      </w:pPr>
    </w:p>
    <w:p w:rsidR="009D5276" w:rsidRDefault="009D5276" w:rsidP="009D5276">
      <w:pPr>
        <w:tabs>
          <w:tab w:val="left" w:pos="4245"/>
        </w:tabs>
      </w:pPr>
    </w:p>
    <w:p w:rsidR="009D5276" w:rsidRDefault="009D5276" w:rsidP="009D5276">
      <w:pPr>
        <w:tabs>
          <w:tab w:val="left" w:pos="4245"/>
        </w:tabs>
      </w:pPr>
    </w:p>
    <w:p w:rsidR="009D5276" w:rsidRDefault="009D5276" w:rsidP="009D5276">
      <w:pPr>
        <w:tabs>
          <w:tab w:val="left" w:pos="4245"/>
        </w:tabs>
      </w:pPr>
    </w:p>
    <w:p w:rsidR="009E7EBA" w:rsidRDefault="009E7EBA"/>
    <w:sectPr w:rsidR="009E7EBA" w:rsidSect="00DF4B3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A73A4"/>
    <w:multiLevelType w:val="hybridMultilevel"/>
    <w:tmpl w:val="6B806E6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5276"/>
    <w:rsid w:val="000D61AC"/>
    <w:rsid w:val="00134140"/>
    <w:rsid w:val="00886BC7"/>
    <w:rsid w:val="009D5276"/>
    <w:rsid w:val="009E7EBA"/>
    <w:rsid w:val="00E3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D527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9D52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D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1080</Words>
  <Characters>6161</Characters>
  <Application>Microsoft Office Word</Application>
  <DocSecurity>0</DocSecurity>
  <Lines>51</Lines>
  <Paragraphs>14</Paragraphs>
  <ScaleCrop>false</ScaleCrop>
  <Company/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2016-07-28T12:33:00Z</dcterms:created>
  <dcterms:modified xsi:type="dcterms:W3CDTF">2017-03-11T10:44:00Z</dcterms:modified>
</cp:coreProperties>
</file>